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D09" w:rsidRDefault="00817D12" w:rsidP="00BE0025">
      <w:pPr>
        <w:rPr>
          <w:b/>
          <w:sz w:val="32"/>
        </w:rPr>
      </w:pPr>
      <w:r>
        <w:rPr>
          <w:b/>
          <w:noProof/>
          <w:sz w:val="32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5" o:spid="_x0000_s1026" type="#_x0000_t202" style="position:absolute;margin-left:373.15pt;margin-top:-19.85pt;width:108pt;height:100.3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" filled="f" stroked="f" strokeweight=".5pt">
            <v:textbox>
              <w:txbxContent>
                <w:p w:rsidR="00B30D09" w:rsidRPr="008702BA" w:rsidRDefault="00B30D09">
                  <w:r w:rsidRPr="008702BA">
                    <w:rPr>
                      <w:b/>
                      <w:noProof/>
                      <w:sz w:val="32"/>
                      <w:lang w:eastAsia="cs-CZ"/>
                    </w:rPr>
                    <w:drawing>
                      <wp:inline distT="0" distB="0" distL="0" distR="0">
                        <wp:extent cx="1121410" cy="1121410"/>
                        <wp:effectExtent l="0" t="0" r="2540" b="2540"/>
                        <wp:docPr id="4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fb-logo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1410" cy="11214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0D09">
        <w:rPr>
          <w:b/>
          <w:noProof/>
          <w:sz w:val="32"/>
          <w:lang w:eastAsia="cs-CZ"/>
        </w:rPr>
        <w:drawing>
          <wp:inline distT="0" distB="0" distL="0" distR="0">
            <wp:extent cx="5821680" cy="2211366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l-fb-bann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636" cy="221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5D92" w:rsidRPr="00BE0025">
        <w:rPr>
          <w:b/>
          <w:sz w:val="32"/>
        </w:rPr>
        <w:t xml:space="preserve"> </w:t>
      </w:r>
    </w:p>
    <w:p w:rsidR="00BE0025" w:rsidRDefault="00BE0025" w:rsidP="00BE0025">
      <w:pPr>
        <w:rPr>
          <w:b/>
          <w:sz w:val="32"/>
        </w:rPr>
      </w:pPr>
      <w:r w:rsidRPr="00BE0025">
        <w:rPr>
          <w:b/>
          <w:sz w:val="32"/>
        </w:rPr>
        <w:t>Nová služba v naší obci je tu pro každého, kdo potřebuje pomoct.</w:t>
      </w:r>
    </w:p>
    <w:p w:rsidR="006221A5" w:rsidRDefault="00BE0025" w:rsidP="00BE0025">
      <w:r>
        <w:t xml:space="preserve">Od října v naší obci působí terénní a komunitní sociální pracovník, na kterého se můžete obrátit v náročné životní situaci. Pomůže vám zorientovat se v možnostech řešení, bude s vámi hledat tu nejlepší cestu ven z problémů a bude při vás stát, dokud nezvládnete vše sami. </w:t>
      </w:r>
    </w:p>
    <w:p w:rsidR="00BE0025" w:rsidRDefault="00BE0025" w:rsidP="00BE0025">
      <w:r>
        <w:t>Kdy se na něj můžete obracet?</w:t>
      </w:r>
    </w:p>
    <w:p w:rsidR="00A66C2B" w:rsidRDefault="00BE0025" w:rsidP="00BE0025">
      <w:pPr>
        <w:pStyle w:val="Odstavecseseznamem"/>
        <w:numPr>
          <w:ilvl w:val="0"/>
          <w:numId w:val="1"/>
        </w:numPr>
      </w:pPr>
      <w:r>
        <w:t>Máte problémy s d</w:t>
      </w:r>
      <w:r w:rsidR="00A66C2B">
        <w:t>ětmi a jejich výchovou, zdravím?</w:t>
      </w:r>
    </w:p>
    <w:p w:rsidR="00BE0025" w:rsidRDefault="00A66C2B" w:rsidP="00BE0025">
      <w:pPr>
        <w:pStyle w:val="Odstavecseseznamem"/>
        <w:numPr>
          <w:ilvl w:val="0"/>
          <w:numId w:val="1"/>
        </w:numPr>
      </w:pPr>
      <w:r>
        <w:t>Někdo v rodině vážně onemocněl a nevíte, jak zvládnout sami péči?</w:t>
      </w:r>
    </w:p>
    <w:p w:rsidR="00A66C2B" w:rsidRDefault="00A66C2B" w:rsidP="00BE0025">
      <w:pPr>
        <w:pStyle w:val="Odstavecseseznamem"/>
        <w:numPr>
          <w:ilvl w:val="0"/>
          <w:numId w:val="1"/>
        </w:numPr>
      </w:pPr>
      <w:r>
        <w:t>Nevíte, jak zvládnout ztrátu partnera?</w:t>
      </w:r>
    </w:p>
    <w:p w:rsidR="00A66C2B" w:rsidRDefault="00A66C2B" w:rsidP="00BE0025">
      <w:pPr>
        <w:pStyle w:val="Odstavecseseznamem"/>
        <w:numPr>
          <w:ilvl w:val="0"/>
          <w:numId w:val="1"/>
        </w:numPr>
      </w:pPr>
      <w:r>
        <w:t>Bojíte se o své bydlení, nebo jste ho ztratili?</w:t>
      </w:r>
    </w:p>
    <w:p w:rsidR="00A66C2B" w:rsidRDefault="00A66C2B" w:rsidP="00BE0025">
      <w:pPr>
        <w:pStyle w:val="Odstavecseseznamem"/>
        <w:numPr>
          <w:ilvl w:val="0"/>
          <w:numId w:val="1"/>
        </w:numPr>
      </w:pPr>
      <w:r>
        <w:t>Perete se se závislostí?</w:t>
      </w:r>
    </w:p>
    <w:p w:rsidR="00A66C2B" w:rsidRDefault="00A66C2B" w:rsidP="00BE0025">
      <w:pPr>
        <w:pStyle w:val="Odstavecseseznamem"/>
        <w:numPr>
          <w:ilvl w:val="0"/>
          <w:numId w:val="1"/>
        </w:numPr>
      </w:pPr>
      <w:r>
        <w:t>Omezuje vás zdravotní postižení a potřebujete podporu?</w:t>
      </w:r>
    </w:p>
    <w:p w:rsidR="00A66C2B" w:rsidRDefault="00A66C2B" w:rsidP="00BE0025">
      <w:pPr>
        <w:pStyle w:val="Odstavecseseznamem"/>
        <w:numPr>
          <w:ilvl w:val="0"/>
          <w:numId w:val="1"/>
        </w:numPr>
      </w:pPr>
      <w:r>
        <w:t>Jste osamělí a život je pro vás nesnesitelně těžký?</w:t>
      </w:r>
    </w:p>
    <w:p w:rsidR="00A66C2B" w:rsidRDefault="00A66C2B" w:rsidP="00BE0025">
      <w:pPr>
        <w:pStyle w:val="Odstavecseseznamem"/>
        <w:numPr>
          <w:ilvl w:val="0"/>
          <w:numId w:val="1"/>
        </w:numPr>
      </w:pPr>
      <w:r>
        <w:t>Máte potíže s financemi a chybí vám peníze na důstojný život?</w:t>
      </w:r>
    </w:p>
    <w:p w:rsidR="00A66C2B" w:rsidRDefault="00A66C2B" w:rsidP="00BE0025">
      <w:pPr>
        <w:pStyle w:val="Odstavecseseznamem"/>
        <w:numPr>
          <w:ilvl w:val="0"/>
          <w:numId w:val="1"/>
        </w:numPr>
      </w:pPr>
      <w:r>
        <w:t>Propustili vás z vězení a jste pln</w:t>
      </w:r>
      <w:r w:rsidR="00B30D09">
        <w:t>i obav, jak se vrátit mezi lidi?</w:t>
      </w:r>
    </w:p>
    <w:p w:rsidR="00A66C2B" w:rsidRDefault="00A66C2B" w:rsidP="00A66C2B">
      <w:r>
        <w:t xml:space="preserve">V každé situaci jde hledat řešení a ve dvou se hledá určitě lépe. Využijte pomoc odborníka, který vás v tom nenechá. </w:t>
      </w:r>
    </w:p>
    <w:p w:rsidR="00B30D09" w:rsidRDefault="00B30D09" w:rsidP="00A66C2B">
      <w:r>
        <w:t xml:space="preserve">Najdete ho v kanceláři každou středu od 13 do 16 hod nebo na telefonu 733 741 7xx a může přijet za vámi domů. </w:t>
      </w:r>
    </w:p>
    <w:p w:rsidR="00B30D09" w:rsidRDefault="00817D12" w:rsidP="00B30D09">
      <w:pPr>
        <w:tabs>
          <w:tab w:val="left" w:pos="2604"/>
        </w:tabs>
      </w:pPr>
      <w:r>
        <w:rPr>
          <w:noProof/>
          <w:lang w:eastAsia="cs-CZ"/>
        </w:rPr>
        <w:pict>
          <v:shape id="Textové pole 2" o:spid="_x0000_s1027" type="#_x0000_t202" style="position:absolute;margin-left:134.35pt;margin-top:.8pt;width:324pt;height:10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" fillcolor="white [3201]" strokeweight=".5pt">
            <v:textbox>
              <w:txbxContent>
                <w:p w:rsidR="00BF1B39" w:rsidRDefault="00BF1B39" w:rsidP="00D4464E">
                  <w:pPr>
                    <w:spacing w:after="0"/>
                  </w:pPr>
                  <w:r>
                    <w:t>Ilona Kuncová</w:t>
                  </w:r>
                </w:p>
                <w:p w:rsidR="00B30D09" w:rsidRDefault="00BF1B39" w:rsidP="00D4464E">
                  <w:pPr>
                    <w:spacing w:after="0"/>
                  </w:pPr>
                  <w:r>
                    <w:t>Dr. E. Beneše 115</w:t>
                  </w:r>
                </w:p>
                <w:p w:rsidR="00BF1B39" w:rsidRDefault="00BF1B39" w:rsidP="00D4464E">
                  <w:pPr>
                    <w:spacing w:after="0"/>
                  </w:pPr>
                  <w:r>
                    <w:t>257 51 Bystřice</w:t>
                  </w:r>
                </w:p>
                <w:p w:rsidR="00BF1B39" w:rsidRDefault="00BF1B39" w:rsidP="00D4464E">
                  <w:pPr>
                    <w:spacing w:after="0"/>
                  </w:pPr>
                </w:p>
                <w:p w:rsidR="00B30D09" w:rsidRDefault="00B30D09" w:rsidP="00D4464E">
                  <w:pPr>
                    <w:spacing w:after="0"/>
                  </w:pPr>
                  <w:r>
                    <w:t>Te</w:t>
                  </w:r>
                  <w:r w:rsidR="00BF1B39">
                    <w:t>l.: 733 741 034</w:t>
                  </w:r>
                </w:p>
                <w:p w:rsidR="00B30D09" w:rsidRDefault="00F0057D" w:rsidP="00D4464E">
                  <w:pPr>
                    <w:spacing w:after="0"/>
                  </w:pPr>
                  <w:r>
                    <w:t>Em</w:t>
                  </w:r>
                  <w:r w:rsidR="00B30D09">
                    <w:t>ail</w:t>
                  </w:r>
                  <w:r w:rsidR="00BF1B39">
                    <w:t xml:space="preserve">: </w:t>
                  </w:r>
                  <w:hyperlink r:id="rId9" w:history="1">
                    <w:r w:rsidR="00A464A9" w:rsidRPr="006E62B8">
                      <w:rPr>
                        <w:rStyle w:val="Hypertextovodkaz"/>
                      </w:rPr>
                      <w:t>bystricko@obceblizelidem.cz</w:t>
                    </w:r>
                  </w:hyperlink>
                </w:p>
                <w:p w:rsidR="00A464A9" w:rsidRDefault="00A464A9" w:rsidP="00D4464E">
                  <w:pPr>
                    <w:spacing w:after="0"/>
                  </w:pPr>
                  <w:r>
                    <w:t>www.obceblizelidem.cz</w:t>
                  </w:r>
                </w:p>
                <w:p w:rsidR="00D4464E" w:rsidRDefault="00D4464E" w:rsidP="00D4464E">
                  <w:pPr>
                    <w:spacing w:after="0"/>
                  </w:pPr>
                </w:p>
                <w:p w:rsidR="00B30D09" w:rsidRPr="00D4464E" w:rsidRDefault="00B30D09" w:rsidP="00D4464E">
                  <w:pPr>
                    <w:spacing w:after="0"/>
                    <w:rPr>
                      <w:b/>
                    </w:rPr>
                  </w:pPr>
                  <w:r w:rsidRPr="00D4464E">
                    <w:rPr>
                      <w:b/>
                    </w:rPr>
                    <w:t>www.obceblizelidem.cz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1" o:spid="_x0000_s1028" type="#_x0000_t202" style="position:absolute;margin-left:-5.45pt;margin-top:.8pt;width:121.8pt;height:106.2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" fillcolor="white [3201]" strokeweight=".5pt">
            <v:textbox>
              <w:txbxContent>
                <w:p w:rsidR="00B30D09" w:rsidRDefault="00434C0A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318260" cy="1370719"/>
                        <wp:effectExtent l="0" t="0" r="0" b="1270"/>
                        <wp:docPr id="17" name="Obrázek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9666" cy="13825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30D09">
        <w:tab/>
      </w:r>
    </w:p>
    <w:p w:rsidR="00B30D09" w:rsidRDefault="00B30D09" w:rsidP="00B30D09">
      <w:pPr>
        <w:tabs>
          <w:tab w:val="left" w:pos="2604"/>
        </w:tabs>
      </w:pPr>
    </w:p>
    <w:p w:rsidR="00A66C2B" w:rsidRDefault="00A66C2B" w:rsidP="00A66C2B"/>
    <w:p w:rsidR="00D4464E" w:rsidRDefault="00D4464E" w:rsidP="00BE0025"/>
    <w:p w:rsidR="00D4464E" w:rsidRPr="00D4464E" w:rsidRDefault="00D4464E" w:rsidP="00D4464E"/>
    <w:p w:rsidR="00D4464E" w:rsidRDefault="00D4464E" w:rsidP="00D4464E">
      <w:pPr>
        <w:tabs>
          <w:tab w:val="left" w:pos="180"/>
        </w:tabs>
      </w:pPr>
      <w:r>
        <w:tab/>
      </w:r>
      <w:r w:rsidR="00817D12">
        <w:rPr>
          <w:noProof/>
        </w:rPr>
        <w:pict>
          <v:shape id="Textové pole 7" o:spid="_x0000_s1029" type="#_x0000_t202" style="position:absolute;margin-left:207.55pt;margin-top:0;width:262.8pt;height:55.8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" filled="f" stroked="f" strokeweight=".5pt">
            <v:textbox>
              <w:txbxContent>
                <w:p w:rsidR="00D4464E" w:rsidRPr="00564479" w:rsidRDefault="00D4464E" w:rsidP="00D4464E">
                  <w:pPr>
                    <w:spacing w:after="0"/>
                    <w:rPr>
                      <w:sz w:val="20"/>
                    </w:rPr>
                  </w:pPr>
                  <w:r w:rsidRPr="00564479">
                    <w:rPr>
                      <w:sz w:val="20"/>
                    </w:rPr>
                    <w:t>Projekt Obce blíže lidem – rozvoj terénní a komunitní sociální práce ve venkovských lokalitách</w:t>
                  </w:r>
                </w:p>
                <w:p w:rsidR="00D4464E" w:rsidRPr="00564479" w:rsidRDefault="00D4464E" w:rsidP="00806C8C">
                  <w:pPr>
                    <w:spacing w:after="0"/>
                    <w:rPr>
                      <w:sz w:val="20"/>
                    </w:rPr>
                  </w:pPr>
                  <w:r w:rsidRPr="00564479">
                    <w:rPr>
                      <w:sz w:val="20"/>
                    </w:rPr>
                    <w:t>CZ03.2.65/0.0/0.0/16_047/0011854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899160" y="9304020"/>
            <wp:positionH relativeFrom="column">
              <wp:align>left</wp:align>
            </wp:positionH>
            <wp:positionV relativeFrom="paragraph">
              <wp:align>top</wp:align>
            </wp:positionV>
            <wp:extent cx="2263140" cy="468835"/>
            <wp:effectExtent l="0" t="0" r="3810" b="7620"/>
            <wp:wrapSquare wrapText="bothSides"/>
            <wp:docPr id="6" name="Obrázek 6" descr="Logo OPZ černobíl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 OPZ černobílé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46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7D12">
        <w:rPr>
          <w:noProof/>
        </w:rPr>
        <w:pict>
          <v:shape id="Textové pole 8" o:spid="_x0000_s1030" type="#_x0000_t202" style="position:absolute;margin-left:0;margin-top:0;width:2in;height:2in;z-index:251666432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" filled="f" stroked="f" strokeweight=".5pt">
            <v:textbox style="mso-fit-shape-to-text:t">
              <w:txbxContent>
                <w:p w:rsidR="00D4464E" w:rsidRPr="00BE4527" w:rsidRDefault="00D4464E" w:rsidP="00BE4527">
                  <w:pPr>
                    <w:spacing w:after="0"/>
                    <w:rPr>
                      <w:noProof/>
                    </w:rPr>
                  </w:pPr>
                  <w:r>
                    <w:br w:type="textWrapping" w:clear="all"/>
                  </w:r>
                </w:p>
              </w:txbxContent>
            </v:textbox>
            <w10:wrap type="square"/>
          </v:shape>
        </w:pict>
      </w:r>
    </w:p>
    <w:p w:rsidR="00D4464E" w:rsidRDefault="00D4464E" w:rsidP="00D4464E">
      <w:bookmarkStart w:id="0" w:name="_GoBack"/>
      <w:bookmarkEnd w:id="0"/>
    </w:p>
    <w:p w:rsidR="00D4464E" w:rsidRPr="00D4464E" w:rsidRDefault="00817D12" w:rsidP="00D4464E">
      <w:r>
        <w:rPr>
          <w:noProof/>
          <w:lang w:eastAsia="cs-CZ"/>
        </w:rPr>
        <w:pict>
          <v:shape id="Textové pole 12" o:spid="_x0000_s1031" type="#_x0000_t202" style="position:absolute;margin-left:365.35pt;margin-top:-49.25pt;width:67.8pt;height:61.8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" filled="f" stroked="f" strokeweight=".5pt">
            <v:textbox>
              <w:txbxContent>
                <w:p w:rsidR="009D4380" w:rsidRDefault="009D4380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586740" cy="633500"/>
                        <wp:effectExtent l="0" t="0" r="3810" b="0"/>
                        <wp:docPr id="10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 Posázaví čb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3181" cy="6404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Textové pole 11" o:spid="_x0000_s1032" type="#_x0000_t202" style="position:absolute;margin-left:4.15pt;margin-top:-21.65pt;width:269.4pt;height:21.6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" filled="f" stroked="f" strokeweight=".5pt">
            <v:textbox>
              <w:txbxContent>
                <w:p w:rsidR="00D4464E" w:rsidRDefault="00D4464E">
                  <w:r>
                    <w:t xml:space="preserve">Projekt byl podpořen v rámci spolupráce MAS Posázaví.      </w:t>
                  </w:r>
                </w:p>
              </w:txbxContent>
            </v:textbox>
          </v:shape>
        </w:pict>
      </w:r>
    </w:p>
    <w:sectPr w:rsidR="00D4464E" w:rsidRPr="00D4464E" w:rsidSect="00817D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E2E" w:rsidRDefault="00BB5E2E" w:rsidP="00D4464E">
      <w:pPr>
        <w:spacing w:after="0" w:line="240" w:lineRule="auto"/>
      </w:pPr>
      <w:r>
        <w:separator/>
      </w:r>
    </w:p>
  </w:endnote>
  <w:endnote w:type="continuationSeparator" w:id="0">
    <w:p w:rsidR="00BB5E2E" w:rsidRDefault="00BB5E2E" w:rsidP="00D44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E2E" w:rsidRDefault="00BB5E2E" w:rsidP="00D4464E">
      <w:pPr>
        <w:spacing w:after="0" w:line="240" w:lineRule="auto"/>
      </w:pPr>
      <w:r>
        <w:separator/>
      </w:r>
    </w:p>
  </w:footnote>
  <w:footnote w:type="continuationSeparator" w:id="0">
    <w:p w:rsidR="00BB5E2E" w:rsidRDefault="00BB5E2E" w:rsidP="00D446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701D81"/>
    <w:multiLevelType w:val="hybridMultilevel"/>
    <w:tmpl w:val="4F6C33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1DAC"/>
    <w:rsid w:val="00175D92"/>
    <w:rsid w:val="001B1DAC"/>
    <w:rsid w:val="0028458A"/>
    <w:rsid w:val="00434C0A"/>
    <w:rsid w:val="00564479"/>
    <w:rsid w:val="006221A5"/>
    <w:rsid w:val="00817D12"/>
    <w:rsid w:val="008702BA"/>
    <w:rsid w:val="00877537"/>
    <w:rsid w:val="009D4380"/>
    <w:rsid w:val="00A464A9"/>
    <w:rsid w:val="00A66C2B"/>
    <w:rsid w:val="00B30D09"/>
    <w:rsid w:val="00BB5E2E"/>
    <w:rsid w:val="00BE0025"/>
    <w:rsid w:val="00BF1B39"/>
    <w:rsid w:val="00D10CC9"/>
    <w:rsid w:val="00D37936"/>
    <w:rsid w:val="00D4464E"/>
    <w:rsid w:val="00EB6F47"/>
    <w:rsid w:val="00EB75CC"/>
    <w:rsid w:val="00EC5B6D"/>
    <w:rsid w:val="00EE31A5"/>
    <w:rsid w:val="00F005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17D1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E002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4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464E"/>
  </w:style>
  <w:style w:type="paragraph" w:styleId="Zpat">
    <w:name w:val="footer"/>
    <w:basedOn w:val="Normln"/>
    <w:link w:val="ZpatChar"/>
    <w:uiPriority w:val="99"/>
    <w:unhideWhenUsed/>
    <w:rsid w:val="00D44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4464E"/>
  </w:style>
  <w:style w:type="character" w:styleId="Hypertextovodkaz">
    <w:name w:val="Hyperlink"/>
    <w:basedOn w:val="Standardnpsmoodstavce"/>
    <w:uiPriority w:val="99"/>
    <w:unhideWhenUsed/>
    <w:rsid w:val="00A464A9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464A9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31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02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bystricko@obceblizelidem.cz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Vacková</dc:creator>
  <cp:lastModifiedBy>Pavilion</cp:lastModifiedBy>
  <cp:revision>2</cp:revision>
  <dcterms:created xsi:type="dcterms:W3CDTF">2019-10-18T14:01:00Z</dcterms:created>
  <dcterms:modified xsi:type="dcterms:W3CDTF">2019-10-18T14:01:00Z</dcterms:modified>
</cp:coreProperties>
</file>